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62" w:rsidRPr="00B21C29" w:rsidRDefault="00B21C29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DİYARBAKIR VALİLİĞİ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ÖZEL PROGRAM VE PROJE UYGULUYAN EĞİTİM KURUMLARINA BAŞVURU FORMU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247"/>
        <w:gridCol w:w="2229"/>
        <w:gridCol w:w="2812"/>
        <w:gridCol w:w="3202"/>
      </w:tblGrid>
      <w:tr w:rsidR="00000C62" w:rsidTr="003812EF">
        <w:tc>
          <w:tcPr>
            <w:tcW w:w="10632" w:type="dxa"/>
            <w:gridSpan w:val="4"/>
          </w:tcPr>
          <w:p w:rsidR="00000C62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DEĞİŞTİRMEK İSTEĞİNDE BULUNAN ÖĞRETMEN/İDARECİ</w:t>
            </w:r>
          </w:p>
        </w:tc>
      </w:tr>
      <w:tr w:rsidR="00000C62" w:rsidTr="003812EF">
        <w:tc>
          <w:tcPr>
            <w:tcW w:w="2269" w:type="dxa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68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3260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315"/>
        </w:trPr>
        <w:tc>
          <w:tcPr>
            <w:tcW w:w="2269" w:type="dxa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2268" w:type="dxa"/>
            <w:vMerge w:val="restart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240"/>
        </w:trPr>
        <w:tc>
          <w:tcPr>
            <w:tcW w:w="2269" w:type="dxa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c>
          <w:tcPr>
            <w:tcW w:w="2269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363" w:type="dxa"/>
            <w:gridSpan w:val="3"/>
          </w:tcPr>
          <w:p w:rsid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2C" w:rsidRDefault="004A2E2C" w:rsidP="00B21C29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1140"/>
        <w:gridCol w:w="2225"/>
        <w:gridCol w:w="1408"/>
        <w:gridCol w:w="1404"/>
        <w:gridCol w:w="3196"/>
      </w:tblGrid>
      <w:tr w:rsidR="004A2E2C" w:rsidTr="003812EF">
        <w:tc>
          <w:tcPr>
            <w:tcW w:w="1120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2C" w:rsidTr="003812EF">
        <w:tc>
          <w:tcPr>
            <w:tcW w:w="1120" w:type="dxa"/>
            <w:vMerge/>
          </w:tcPr>
          <w:p w:rsidR="004A2E2C" w:rsidRP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B36619" w:rsidP="00B366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12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86B3E"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="00486B3E" w:rsidRPr="00486B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86B3E" w:rsidRPr="00486B3E">
        <w:rPr>
          <w:rFonts w:ascii="Times New Roman" w:hAnsi="Times New Roman" w:cs="Times New Roman"/>
          <w:sz w:val="24"/>
          <w:szCs w:val="24"/>
        </w:rPr>
        <w:t>- Hizmet Cetveli</w:t>
      </w:r>
      <w:r w:rsidR="00486B3E" w:rsidRPr="00486B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486B3E">
        <w:rPr>
          <w:rFonts w:ascii="Times New Roman" w:hAnsi="Times New Roman" w:cs="Times New Roman"/>
          <w:sz w:val="24"/>
          <w:szCs w:val="24"/>
        </w:rPr>
        <w:t xml:space="preserve"> </w:t>
      </w:r>
      <w:r w:rsidR="003812EF">
        <w:rPr>
          <w:rFonts w:ascii="Times New Roman" w:hAnsi="Times New Roman" w:cs="Times New Roman"/>
          <w:sz w:val="24"/>
          <w:szCs w:val="24"/>
        </w:rPr>
        <w:t xml:space="preserve">   </w:t>
      </w:r>
      <w:r w:rsidR="00486B3E" w:rsidRPr="00486B3E">
        <w:rPr>
          <w:rFonts w:ascii="Times New Roman" w:hAnsi="Times New Roman" w:cs="Times New Roman"/>
          <w:sz w:val="24"/>
          <w:szCs w:val="24"/>
        </w:rPr>
        <w:t>2- Ödül Kaydı olanlar Ödülün bir nüshasını başvur</w:t>
      </w:r>
      <w:r w:rsidR="00330D3F">
        <w:rPr>
          <w:rFonts w:ascii="Times New Roman" w:hAnsi="Times New Roman" w:cs="Times New Roman"/>
          <w:sz w:val="24"/>
          <w:szCs w:val="24"/>
        </w:rPr>
        <w:t>u formuna eklemek zorundadırlar.</w:t>
      </w:r>
      <w:r w:rsidR="00330D3F">
        <w:rPr>
          <w:rFonts w:ascii="Times New Roman" w:hAnsi="Times New Roman" w:cs="Times New Roman"/>
          <w:sz w:val="24"/>
          <w:szCs w:val="24"/>
        </w:rPr>
        <w:br/>
        <w:t xml:space="preserve">                    3- Öğretmenlikte ve yöneticilikte geçen hizmet süreleri 08.05.2020 tarihi esas alınacaktır.</w:t>
      </w:r>
      <w:r w:rsidR="00330D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83"/>
        <w:gridCol w:w="770"/>
        <w:gridCol w:w="1793"/>
        <w:gridCol w:w="5314"/>
        <w:gridCol w:w="16"/>
        <w:gridCol w:w="171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  <w:r w:rsidRPr="007B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A40C16" w:rsidP="00474DFE">
      <w:pPr>
        <w:spacing w:before="100" w:beforeAutospacing="1" w:after="120"/>
        <w:ind w:left="-62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0C43"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 w:rsidR="00EB0C43"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="00EB0C43"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F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C1D" w:rsidRDefault="007F3C1D" w:rsidP="007F3C1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/05/2020                              </w:t>
      </w:r>
      <w:r w:rsidR="004053A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D139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="00405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</w:t>
      </w:r>
      <w:r w:rsidR="009B47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İmzası         :</w:t>
      </w:r>
    </w:p>
    <w:sectPr w:rsidR="007F3C1D" w:rsidSect="007F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 w15:restartNumberingAfterBreak="0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9"/>
    <w:rsid w:val="00000C62"/>
    <w:rsid w:val="00230F80"/>
    <w:rsid w:val="002C6338"/>
    <w:rsid w:val="00307635"/>
    <w:rsid w:val="00311097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C1C8F"/>
    <w:rsid w:val="00527060"/>
    <w:rsid w:val="006169BF"/>
    <w:rsid w:val="00662F67"/>
    <w:rsid w:val="007B50A5"/>
    <w:rsid w:val="007F3C1D"/>
    <w:rsid w:val="00801DDE"/>
    <w:rsid w:val="00811584"/>
    <w:rsid w:val="009B47BF"/>
    <w:rsid w:val="009D1394"/>
    <w:rsid w:val="00A40C16"/>
    <w:rsid w:val="00A61F24"/>
    <w:rsid w:val="00AE39AF"/>
    <w:rsid w:val="00B21C29"/>
    <w:rsid w:val="00B36619"/>
    <w:rsid w:val="00C618D7"/>
    <w:rsid w:val="00D007ED"/>
    <w:rsid w:val="00D15A31"/>
    <w:rsid w:val="00D24C09"/>
    <w:rsid w:val="00EB0C43"/>
    <w:rsid w:val="00F107B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2B2F-53CC-475D-B8FB-A49B5B4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Kenan AKYOL</cp:lastModifiedBy>
  <cp:revision>2</cp:revision>
  <dcterms:created xsi:type="dcterms:W3CDTF">2020-04-14T11:20:00Z</dcterms:created>
  <dcterms:modified xsi:type="dcterms:W3CDTF">2020-04-14T11:20:00Z</dcterms:modified>
</cp:coreProperties>
</file>