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8A" w:rsidRDefault="0091308A" w:rsidP="0091308A">
      <w:pPr>
        <w:rPr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755"/>
        <w:gridCol w:w="1890"/>
        <w:gridCol w:w="816"/>
        <w:gridCol w:w="1160"/>
        <w:gridCol w:w="1160"/>
        <w:gridCol w:w="930"/>
      </w:tblGrid>
      <w:tr w:rsidR="00874864" w:rsidRPr="0098170B" w:rsidTr="002C569E">
        <w:trPr>
          <w:gridAfter w:val="3"/>
          <w:wAfter w:w="3075" w:type="dxa"/>
          <w:trHeight w:val="325"/>
        </w:trPr>
        <w:tc>
          <w:tcPr>
            <w:tcW w:w="57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951" w:type="dxa"/>
          </w:tcPr>
          <w:p w:rsidR="00874864" w:rsidRPr="0098170B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0"/>
              </w:rPr>
            </w:pPr>
            <w:r w:rsidRPr="0098170B">
              <w:rPr>
                <w:sz w:val="20"/>
              </w:rPr>
              <w:t>A</w:t>
            </w:r>
          </w:p>
        </w:tc>
        <w:tc>
          <w:tcPr>
            <w:tcW w:w="1990" w:type="dxa"/>
          </w:tcPr>
          <w:p w:rsidR="00874864" w:rsidRPr="0098170B" w:rsidRDefault="00874864" w:rsidP="00334A5B">
            <w:pPr>
              <w:rPr>
                <w:sz w:val="20"/>
              </w:rPr>
            </w:pPr>
            <w:r w:rsidRPr="0098170B">
              <w:rPr>
                <w:sz w:val="20"/>
              </w:rPr>
              <w:tab/>
            </w:r>
            <w:r w:rsidRPr="0098170B">
              <w:rPr>
                <w:sz w:val="20"/>
              </w:rPr>
              <w:tab/>
              <w:t>B</w:t>
            </w:r>
          </w:p>
        </w:tc>
        <w:tc>
          <w:tcPr>
            <w:tcW w:w="695" w:type="dxa"/>
          </w:tcPr>
          <w:p w:rsidR="00874864" w:rsidRPr="0098170B" w:rsidRDefault="00874864" w:rsidP="00334A5B">
            <w:pPr>
              <w:rPr>
                <w:sz w:val="20"/>
              </w:rPr>
            </w:pPr>
          </w:p>
        </w:tc>
      </w:tr>
      <w:tr w:rsidR="00874864" w:rsidRPr="0098170B" w:rsidTr="002C569E">
        <w:trPr>
          <w:trHeight w:val="1115"/>
        </w:trPr>
        <w:tc>
          <w:tcPr>
            <w:tcW w:w="57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951" w:type="dxa"/>
          </w:tcPr>
          <w:p w:rsidR="00874864" w:rsidRPr="0098170B" w:rsidRDefault="00874864" w:rsidP="00AF253C">
            <w:pPr>
              <w:jc w:val="center"/>
              <w:rPr>
                <w:sz w:val="20"/>
              </w:rPr>
            </w:pPr>
            <w:r w:rsidRPr="0098170B">
              <w:rPr>
                <w:sz w:val="20"/>
              </w:rPr>
              <w:t>Mal Kaleminin Adı ve Kısa Açıklaması</w:t>
            </w:r>
          </w:p>
        </w:tc>
        <w:tc>
          <w:tcPr>
            <w:tcW w:w="1990" w:type="dxa"/>
          </w:tcPr>
          <w:p w:rsidR="00874864" w:rsidRPr="0098170B" w:rsidRDefault="00874864" w:rsidP="00AF253C">
            <w:pPr>
              <w:jc w:val="center"/>
              <w:rPr>
                <w:sz w:val="20"/>
              </w:rPr>
            </w:pPr>
            <w:r w:rsidRPr="0098170B">
              <w:rPr>
                <w:sz w:val="20"/>
              </w:rPr>
              <w:t>Birimi</w:t>
            </w:r>
          </w:p>
        </w:tc>
        <w:tc>
          <w:tcPr>
            <w:tcW w:w="695" w:type="dxa"/>
          </w:tcPr>
          <w:p w:rsidR="00874864" w:rsidRPr="0098170B" w:rsidRDefault="00874864" w:rsidP="00AF253C">
            <w:pPr>
              <w:jc w:val="center"/>
              <w:rPr>
                <w:sz w:val="20"/>
              </w:rPr>
            </w:pPr>
            <w:r w:rsidRPr="0098170B">
              <w:rPr>
                <w:sz w:val="20"/>
              </w:rPr>
              <w:t>Miktarı</w:t>
            </w:r>
          </w:p>
        </w:tc>
        <w:tc>
          <w:tcPr>
            <w:tcW w:w="981" w:type="dxa"/>
          </w:tcPr>
          <w:p w:rsidR="00874864" w:rsidRPr="0098170B" w:rsidRDefault="00874864" w:rsidP="00AF253C">
            <w:pPr>
              <w:jc w:val="center"/>
              <w:rPr>
                <w:sz w:val="20"/>
              </w:rPr>
            </w:pPr>
            <w:r w:rsidRPr="0098170B">
              <w:rPr>
                <w:sz w:val="20"/>
              </w:rPr>
              <w:t>Teklif Edilen Birim Fiyat (Para birimi belirtilerek)</w:t>
            </w:r>
          </w:p>
        </w:tc>
        <w:tc>
          <w:tcPr>
            <w:tcW w:w="1153" w:type="dxa"/>
          </w:tcPr>
          <w:p w:rsidR="00874864" w:rsidRPr="0098170B" w:rsidRDefault="00874864" w:rsidP="00AF253C">
            <w:pPr>
              <w:jc w:val="center"/>
              <w:rPr>
                <w:sz w:val="20"/>
              </w:rPr>
            </w:pPr>
            <w:r w:rsidRPr="0098170B">
              <w:rPr>
                <w:sz w:val="20"/>
              </w:rPr>
              <w:t>Tutarı (Para birimi belirtilerek)</w:t>
            </w:r>
          </w:p>
        </w:tc>
        <w:tc>
          <w:tcPr>
            <w:tcW w:w="941" w:type="dxa"/>
          </w:tcPr>
          <w:p w:rsidR="00874864" w:rsidRPr="0098170B" w:rsidRDefault="00A94AB0" w:rsidP="00AF253C">
            <w:pPr>
              <w:jc w:val="center"/>
              <w:rPr>
                <w:sz w:val="20"/>
              </w:rPr>
            </w:pPr>
            <w:r w:rsidRPr="0098170B">
              <w:rPr>
                <w:sz w:val="20"/>
              </w:rPr>
              <w:t>Toplam Fiyatı KDV hariç</w:t>
            </w:r>
          </w:p>
        </w:tc>
      </w:tr>
      <w:tr w:rsidR="002502F9" w:rsidRPr="007249EB" w:rsidTr="002C569E">
        <w:trPr>
          <w:trHeight w:val="617"/>
        </w:trPr>
        <w:tc>
          <w:tcPr>
            <w:tcW w:w="577" w:type="dxa"/>
          </w:tcPr>
          <w:p w:rsidR="002502F9" w:rsidRPr="007249EB" w:rsidRDefault="00145F72" w:rsidP="002502F9">
            <w:pPr>
              <w:rPr>
                <w:sz w:val="16"/>
                <w:szCs w:val="16"/>
              </w:rPr>
            </w:pPr>
            <w:r w:rsidRPr="007249EB">
              <w:rPr>
                <w:sz w:val="16"/>
                <w:szCs w:val="16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2502F9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color w:val="000000"/>
                <w:sz w:val="16"/>
                <w:szCs w:val="16"/>
              </w:rPr>
              <w:t>80x110 çift dikişli Çöp Torbası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2502F9" w:rsidP="002502F9">
            <w:pPr>
              <w:rPr>
                <w:color w:val="000000"/>
                <w:sz w:val="16"/>
                <w:szCs w:val="16"/>
              </w:rPr>
            </w:pPr>
            <w:r w:rsidRPr="007249EB">
              <w:rPr>
                <w:color w:val="000000"/>
                <w:sz w:val="16"/>
                <w:szCs w:val="16"/>
              </w:rPr>
              <w:t>1 RULO</w:t>
            </w:r>
            <w:r w:rsidR="00E5294D">
              <w:rPr>
                <w:color w:val="000000"/>
                <w:sz w:val="16"/>
                <w:szCs w:val="16"/>
              </w:rPr>
              <w:t xml:space="preserve"> 10 Adet Çöp Torbası İçeren (650</w:t>
            </w:r>
            <w:r w:rsidRPr="007249EB">
              <w:rPr>
                <w:color w:val="000000"/>
                <w:sz w:val="16"/>
                <w:szCs w:val="16"/>
              </w:rPr>
              <w:t xml:space="preserve"> Gr), </w:t>
            </w:r>
          </w:p>
          <w:p w:rsidR="002502F9" w:rsidRPr="007249EB" w:rsidRDefault="002502F9" w:rsidP="002502F9">
            <w:pPr>
              <w:rPr>
                <w:color w:val="000000"/>
                <w:sz w:val="16"/>
                <w:szCs w:val="16"/>
              </w:rPr>
            </w:pPr>
            <w:r w:rsidRPr="007249EB">
              <w:rPr>
                <w:color w:val="000000"/>
                <w:sz w:val="16"/>
                <w:szCs w:val="16"/>
              </w:rPr>
              <w:t>90 LT İçindir.</w:t>
            </w:r>
          </w:p>
          <w:p w:rsidR="002502F9" w:rsidRPr="007249EB" w:rsidRDefault="002502F9" w:rsidP="002502F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CF50DD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B31E8F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RULO</w:t>
            </w:r>
          </w:p>
        </w:tc>
        <w:tc>
          <w:tcPr>
            <w:tcW w:w="1153" w:type="dxa"/>
          </w:tcPr>
          <w:p w:rsidR="002502F9" w:rsidRPr="007249EB" w:rsidRDefault="002502F9" w:rsidP="002502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2502F9" w:rsidRPr="007249EB" w:rsidRDefault="002502F9" w:rsidP="002502F9">
            <w:pPr>
              <w:rPr>
                <w:sz w:val="16"/>
                <w:szCs w:val="16"/>
              </w:rPr>
            </w:pPr>
          </w:p>
        </w:tc>
      </w:tr>
      <w:tr w:rsidR="005818FC" w:rsidRPr="007249EB" w:rsidTr="002C569E">
        <w:trPr>
          <w:trHeight w:val="544"/>
        </w:trPr>
        <w:tc>
          <w:tcPr>
            <w:tcW w:w="577" w:type="dxa"/>
          </w:tcPr>
          <w:p w:rsidR="005818FC" w:rsidRPr="007249EB" w:rsidRDefault="00145F72" w:rsidP="002502F9">
            <w:pPr>
              <w:rPr>
                <w:sz w:val="16"/>
                <w:szCs w:val="16"/>
              </w:rPr>
            </w:pPr>
            <w:r w:rsidRPr="007249EB">
              <w:rPr>
                <w:sz w:val="16"/>
                <w:szCs w:val="16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818FC" w:rsidRPr="007249EB" w:rsidRDefault="00583717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65x80</w:t>
            </w:r>
            <w:r w:rsidR="005818FC" w:rsidRPr="007249EB">
              <w:rPr>
                <w:rFonts w:ascii="Arial TUR" w:hAnsi="Arial TUR" w:cs="Arial TUR"/>
                <w:sz w:val="16"/>
                <w:szCs w:val="16"/>
              </w:rPr>
              <w:t xml:space="preserve"> batal boy ince çöp poşeti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818FC" w:rsidRPr="007249EB" w:rsidRDefault="005818FC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1 RULO 10 adet çöp poşeti içerir.</w:t>
            </w:r>
          </w:p>
          <w:p w:rsidR="006B7AF2" w:rsidRPr="007249EB" w:rsidRDefault="006B7AF2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70 litre içindir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818FC" w:rsidRPr="007249EB" w:rsidRDefault="00CF50DD" w:rsidP="00583717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5818FC" w:rsidRPr="007249EB" w:rsidRDefault="00D94571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25</w:t>
            </w:r>
            <w:r w:rsidR="001D48C0">
              <w:rPr>
                <w:rFonts w:ascii="Arial TUR" w:hAnsi="Arial TUR" w:cs="Arial TUR"/>
                <w:sz w:val="16"/>
                <w:szCs w:val="16"/>
              </w:rPr>
              <w:t>0</w:t>
            </w:r>
            <w:r w:rsidR="002B1F89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="00A61E49" w:rsidRPr="007249EB">
              <w:rPr>
                <w:rFonts w:ascii="Arial TUR" w:hAnsi="Arial TUR" w:cs="Arial TUR"/>
                <w:sz w:val="16"/>
                <w:szCs w:val="16"/>
              </w:rPr>
              <w:t>RULO</w:t>
            </w:r>
          </w:p>
        </w:tc>
        <w:tc>
          <w:tcPr>
            <w:tcW w:w="1153" w:type="dxa"/>
          </w:tcPr>
          <w:p w:rsidR="005818FC" w:rsidRPr="007249EB" w:rsidRDefault="005818FC" w:rsidP="002502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5818FC" w:rsidRPr="007249EB" w:rsidRDefault="005818FC" w:rsidP="002502F9">
            <w:pPr>
              <w:rPr>
                <w:sz w:val="16"/>
                <w:szCs w:val="16"/>
              </w:rPr>
            </w:pPr>
          </w:p>
        </w:tc>
      </w:tr>
      <w:tr w:rsidR="002502F9" w:rsidRPr="007249EB" w:rsidTr="002C569E">
        <w:trPr>
          <w:trHeight w:val="544"/>
        </w:trPr>
        <w:tc>
          <w:tcPr>
            <w:tcW w:w="577" w:type="dxa"/>
          </w:tcPr>
          <w:p w:rsidR="002502F9" w:rsidRPr="007249EB" w:rsidRDefault="00145F72" w:rsidP="002502F9">
            <w:pPr>
              <w:rPr>
                <w:sz w:val="16"/>
                <w:szCs w:val="16"/>
              </w:rPr>
            </w:pPr>
            <w:r w:rsidRPr="007249EB">
              <w:rPr>
                <w:sz w:val="16"/>
                <w:szCs w:val="16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2502F9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ÇEKPAS</w:t>
            </w:r>
            <w:r w:rsidR="00576AFD">
              <w:rPr>
                <w:rFonts w:ascii="Arial TUR" w:hAnsi="Arial TUR" w:cs="Arial TUR"/>
                <w:sz w:val="16"/>
                <w:szCs w:val="16"/>
              </w:rPr>
              <w:t>( 60</w:t>
            </w:r>
            <w:r w:rsidR="00583717">
              <w:rPr>
                <w:rFonts w:ascii="Arial TUR" w:hAnsi="Arial TUR" w:cs="Arial TUR"/>
                <w:sz w:val="16"/>
                <w:szCs w:val="16"/>
              </w:rPr>
              <w:t xml:space="preserve"> cm)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2502F9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145F72" w:rsidP="002502F9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145F72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 xml:space="preserve">10 </w:t>
            </w:r>
            <w:r w:rsidR="002502F9" w:rsidRPr="007249EB"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1153" w:type="dxa"/>
          </w:tcPr>
          <w:p w:rsidR="002502F9" w:rsidRPr="007249EB" w:rsidRDefault="002502F9" w:rsidP="002502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2502F9" w:rsidRPr="007249EB" w:rsidRDefault="002502F9" w:rsidP="002502F9">
            <w:pPr>
              <w:rPr>
                <w:sz w:val="16"/>
                <w:szCs w:val="16"/>
              </w:rPr>
            </w:pPr>
          </w:p>
        </w:tc>
      </w:tr>
      <w:tr w:rsidR="002502F9" w:rsidRPr="007249EB" w:rsidTr="002C569E">
        <w:trPr>
          <w:trHeight w:val="715"/>
        </w:trPr>
        <w:tc>
          <w:tcPr>
            <w:tcW w:w="577" w:type="dxa"/>
          </w:tcPr>
          <w:p w:rsidR="002502F9" w:rsidRPr="007249EB" w:rsidRDefault="00145F72" w:rsidP="002502F9">
            <w:pPr>
              <w:rPr>
                <w:sz w:val="16"/>
                <w:szCs w:val="16"/>
              </w:rPr>
            </w:pPr>
            <w:r w:rsidRPr="007249EB">
              <w:rPr>
                <w:sz w:val="16"/>
                <w:szCs w:val="16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2502F9" w:rsidP="00FE3C20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ISLAK MOP</w:t>
            </w:r>
            <w:r w:rsidR="002B1F89">
              <w:rPr>
                <w:rFonts w:ascii="Arial TUR" w:hAnsi="Arial TUR" w:cs="Arial TUR"/>
                <w:sz w:val="16"/>
                <w:szCs w:val="16"/>
              </w:rPr>
              <w:t xml:space="preserve"> BEZİ VE 150 CM METAL APARAT</w:t>
            </w:r>
            <w:r w:rsidR="00583717">
              <w:rPr>
                <w:rFonts w:ascii="Arial TUR" w:hAnsi="Arial TUR" w:cs="Arial TUR"/>
                <w:sz w:val="16"/>
                <w:szCs w:val="16"/>
              </w:rPr>
              <w:t>I</w:t>
            </w:r>
            <w:r w:rsidR="002B1F89">
              <w:rPr>
                <w:rFonts w:ascii="Arial TUR" w:hAnsi="Arial TUR" w:cs="Arial TUR"/>
                <w:sz w:val="16"/>
                <w:szCs w:val="16"/>
              </w:rPr>
              <w:t xml:space="preserve"> SAPI BERABER</w:t>
            </w:r>
            <w:r w:rsidR="00583717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2502F9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500 GR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AE59FF" w:rsidP="002502F9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2502F9" w:rsidRPr="007249EB" w:rsidRDefault="00AE59FF" w:rsidP="002502F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20</w:t>
            </w:r>
            <w:r w:rsidR="002502F9" w:rsidRPr="007249EB"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1153" w:type="dxa"/>
          </w:tcPr>
          <w:p w:rsidR="002502F9" w:rsidRPr="007249EB" w:rsidRDefault="002502F9" w:rsidP="002502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2502F9" w:rsidRPr="007249EB" w:rsidRDefault="002502F9" w:rsidP="002502F9">
            <w:pPr>
              <w:rPr>
                <w:sz w:val="16"/>
                <w:szCs w:val="16"/>
              </w:rPr>
            </w:pPr>
          </w:p>
        </w:tc>
      </w:tr>
      <w:tr w:rsidR="00A03939" w:rsidRPr="007249EB" w:rsidTr="002C569E">
        <w:trPr>
          <w:trHeight w:val="715"/>
        </w:trPr>
        <w:tc>
          <w:tcPr>
            <w:tcW w:w="577" w:type="dxa"/>
          </w:tcPr>
          <w:p w:rsidR="00A03939" w:rsidRPr="007249EB" w:rsidRDefault="00145F72" w:rsidP="00A03939">
            <w:pPr>
              <w:rPr>
                <w:sz w:val="16"/>
                <w:szCs w:val="16"/>
              </w:rPr>
            </w:pPr>
            <w:r w:rsidRPr="007249EB">
              <w:rPr>
                <w:sz w:val="16"/>
                <w:szCs w:val="16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A03939" w:rsidRDefault="00A03939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METAL SAPLI ISLAK MOP PASPAS APARATLI</w:t>
            </w:r>
            <w:r w:rsidR="003B4EA9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="00973EA5">
              <w:rPr>
                <w:rFonts w:ascii="Arial TUR" w:hAnsi="Arial TUR" w:cs="Arial TUR"/>
                <w:sz w:val="16"/>
                <w:szCs w:val="16"/>
              </w:rPr>
              <w:t>(İPLİ PASPAS )</w:t>
            </w:r>
            <w:r w:rsidR="003B4EA9">
              <w:rPr>
                <w:rFonts w:ascii="Arial TUR" w:hAnsi="Arial TUR" w:cs="Arial TUR"/>
                <w:sz w:val="16"/>
                <w:szCs w:val="16"/>
              </w:rPr>
              <w:t>DEMİR SAPI OLACAK</w:t>
            </w:r>
          </w:p>
          <w:p w:rsidR="00AE59FF" w:rsidRPr="007249EB" w:rsidRDefault="00AE59FF" w:rsidP="00A03939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A03939" w:rsidRPr="007249EB" w:rsidRDefault="00A03939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GENİŞ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A03939" w:rsidRPr="007249EB" w:rsidRDefault="00993329" w:rsidP="00A03939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</w:t>
            </w:r>
            <w:r w:rsidR="00A03939" w:rsidRPr="007249EB">
              <w:rPr>
                <w:rFonts w:ascii="Arial TUR" w:hAnsi="Arial TUR" w:cs="Arial TUR"/>
                <w:sz w:val="16"/>
                <w:szCs w:val="16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A03939" w:rsidRPr="007249EB" w:rsidRDefault="00445D9B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25</w:t>
            </w:r>
            <w:r w:rsidR="007F0C8B" w:rsidRPr="007249EB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="00A03939" w:rsidRPr="007249EB"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1153" w:type="dxa"/>
          </w:tcPr>
          <w:p w:rsidR="00A03939" w:rsidRPr="007249EB" w:rsidRDefault="00A03939" w:rsidP="00A0393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A03939" w:rsidRPr="007249EB" w:rsidRDefault="00A03939" w:rsidP="00A03939">
            <w:pPr>
              <w:rPr>
                <w:sz w:val="16"/>
                <w:szCs w:val="16"/>
              </w:rPr>
            </w:pPr>
          </w:p>
        </w:tc>
      </w:tr>
      <w:tr w:rsidR="00145F72" w:rsidRPr="007249EB" w:rsidTr="002C569E">
        <w:trPr>
          <w:trHeight w:val="498"/>
        </w:trPr>
        <w:tc>
          <w:tcPr>
            <w:tcW w:w="577" w:type="dxa"/>
          </w:tcPr>
          <w:p w:rsidR="00145F72" w:rsidRPr="007249EB" w:rsidRDefault="00145F72" w:rsidP="00A03939">
            <w:pPr>
              <w:rPr>
                <w:sz w:val="16"/>
                <w:szCs w:val="16"/>
              </w:rPr>
            </w:pPr>
            <w:r w:rsidRPr="007249EB">
              <w:rPr>
                <w:sz w:val="16"/>
                <w:szCs w:val="16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145F72" w:rsidRPr="007249EB" w:rsidRDefault="00145F72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 xml:space="preserve">FIRÇA </w:t>
            </w:r>
            <w:r w:rsidR="003757B6">
              <w:rPr>
                <w:rFonts w:ascii="Arial TUR" w:hAnsi="Arial TUR" w:cs="Arial TUR"/>
                <w:sz w:val="16"/>
                <w:szCs w:val="16"/>
              </w:rPr>
              <w:t>KÜREK TAKIMI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145F72" w:rsidRPr="007249EB" w:rsidRDefault="00145F72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145F72" w:rsidRPr="007249EB" w:rsidRDefault="00145F72" w:rsidP="00A03939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145F72" w:rsidRPr="007249EB" w:rsidRDefault="00145F72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 w:rsidRPr="007249EB">
              <w:rPr>
                <w:rFonts w:ascii="Arial TUR" w:hAnsi="Arial TUR" w:cs="Arial TUR"/>
                <w:sz w:val="16"/>
                <w:szCs w:val="16"/>
              </w:rPr>
              <w:t>10 ADET</w:t>
            </w:r>
          </w:p>
        </w:tc>
        <w:tc>
          <w:tcPr>
            <w:tcW w:w="1153" w:type="dxa"/>
          </w:tcPr>
          <w:p w:rsidR="00145F72" w:rsidRPr="007249EB" w:rsidRDefault="00145F72" w:rsidP="00A0393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145F72" w:rsidRPr="007249EB" w:rsidRDefault="00145F72" w:rsidP="00A03939">
            <w:pPr>
              <w:rPr>
                <w:sz w:val="16"/>
                <w:szCs w:val="16"/>
              </w:rPr>
            </w:pPr>
          </w:p>
        </w:tc>
      </w:tr>
      <w:tr w:rsidR="009E4205" w:rsidRPr="007249EB" w:rsidTr="002C569E">
        <w:trPr>
          <w:trHeight w:val="406"/>
        </w:trPr>
        <w:tc>
          <w:tcPr>
            <w:tcW w:w="577" w:type="dxa"/>
          </w:tcPr>
          <w:p w:rsidR="009E4205" w:rsidRPr="007249EB" w:rsidRDefault="009E4205" w:rsidP="00A03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9E4205" w:rsidRPr="007249EB" w:rsidRDefault="00D85073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VİLEDA TAKIMI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9E4205" w:rsidRPr="007249EB" w:rsidRDefault="00D85073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9E4205" w:rsidRPr="007249EB" w:rsidRDefault="008B2007" w:rsidP="00A03939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096D66" w:rsidRDefault="00096D66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bookmarkStart w:id="0" w:name="_GoBack"/>
            <w:bookmarkEnd w:id="0"/>
          </w:p>
          <w:p w:rsidR="00096D66" w:rsidRPr="007249EB" w:rsidRDefault="008B2007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 ADET</w:t>
            </w:r>
          </w:p>
        </w:tc>
        <w:tc>
          <w:tcPr>
            <w:tcW w:w="1153" w:type="dxa"/>
          </w:tcPr>
          <w:p w:rsidR="009E4205" w:rsidRPr="007249EB" w:rsidRDefault="009E4205" w:rsidP="00A0393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9E4205" w:rsidRPr="007249EB" w:rsidRDefault="009E4205" w:rsidP="00A03939">
            <w:pPr>
              <w:rPr>
                <w:sz w:val="16"/>
                <w:szCs w:val="16"/>
              </w:rPr>
            </w:pPr>
          </w:p>
        </w:tc>
      </w:tr>
      <w:tr w:rsidR="00655E0F" w:rsidRPr="007249EB" w:rsidTr="002C569E">
        <w:trPr>
          <w:trHeight w:val="553"/>
        </w:trPr>
        <w:tc>
          <w:tcPr>
            <w:tcW w:w="577" w:type="dxa"/>
          </w:tcPr>
          <w:p w:rsidR="00655E0F" w:rsidRDefault="00B4301C" w:rsidP="00A03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655E0F" w:rsidRDefault="00655E0F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ÇÖP KOVASI 90 LT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655E0F" w:rsidRDefault="00655E0F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ADET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655E0F" w:rsidRDefault="00E1004C" w:rsidP="00A03939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655E0F" w:rsidRDefault="00E1004C" w:rsidP="00A03939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25</w:t>
            </w:r>
            <w:r w:rsidR="00F65D48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="00655E0F">
              <w:rPr>
                <w:rFonts w:ascii="Arial TUR" w:hAnsi="Arial TUR" w:cs="Arial TUR"/>
                <w:sz w:val="16"/>
                <w:szCs w:val="16"/>
              </w:rPr>
              <w:t xml:space="preserve"> ADET</w:t>
            </w:r>
          </w:p>
        </w:tc>
        <w:tc>
          <w:tcPr>
            <w:tcW w:w="1153" w:type="dxa"/>
          </w:tcPr>
          <w:p w:rsidR="00655E0F" w:rsidRPr="007249EB" w:rsidRDefault="00655E0F" w:rsidP="00A0393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655E0F" w:rsidRPr="007249EB" w:rsidRDefault="00655E0F" w:rsidP="00A03939">
            <w:pPr>
              <w:rPr>
                <w:sz w:val="16"/>
                <w:szCs w:val="16"/>
              </w:rPr>
            </w:pPr>
          </w:p>
        </w:tc>
      </w:tr>
    </w:tbl>
    <w:p w:rsidR="00260231" w:rsidRPr="0029799C" w:rsidRDefault="00260231" w:rsidP="00260231">
      <w:pPr>
        <w:tabs>
          <w:tab w:val="left" w:pos="6390"/>
        </w:tabs>
      </w:pPr>
      <w:r w:rsidRPr="0029799C">
        <w:lastRenderedPageBreak/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98170B">
        <w:trPr>
          <w:trHeight w:val="506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</w:p>
        </w:tc>
      </w:tr>
    </w:tbl>
    <w:p w:rsidR="00154DB0" w:rsidRDefault="00154DB0" w:rsidP="00260231"/>
    <w:p w:rsidR="00131AD7" w:rsidRPr="00154DB0" w:rsidRDefault="00131AD7" w:rsidP="00154DB0"/>
    <w:sectPr w:rsidR="00131AD7" w:rsidRPr="00154DB0" w:rsidSect="0047413B">
      <w:headerReference w:type="default" r:id="rId7"/>
      <w:footerReference w:type="default" r:id="rId8"/>
      <w:pgSz w:w="11906" w:h="16838"/>
      <w:pgMar w:top="1417" w:right="1417" w:bottom="1417" w:left="1417" w:header="708" w:footer="37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E0C" w:rsidRDefault="00CD7E0C" w:rsidP="00EE3768">
      <w:r>
        <w:separator/>
      </w:r>
    </w:p>
  </w:endnote>
  <w:endnote w:type="continuationSeparator" w:id="1">
    <w:p w:rsidR="00CD7E0C" w:rsidRDefault="00CD7E0C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489" w:type="dxa"/>
      <w:jc w:val="right"/>
      <w:tblBorders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489"/>
    </w:tblGrid>
    <w:tr w:rsidR="0098170B" w:rsidRPr="0029799C" w:rsidTr="00873490">
      <w:trPr>
        <w:trHeight w:val="284"/>
        <w:jc w:val="right"/>
      </w:trPr>
      <w:tc>
        <w:tcPr>
          <w:tcW w:w="3489" w:type="dxa"/>
        </w:tcPr>
        <w:p w:rsidR="0098170B" w:rsidRPr="0029799C" w:rsidRDefault="0098170B" w:rsidP="00873490">
          <w:pPr>
            <w:ind w:right="-5220"/>
            <w:jc w:val="both"/>
            <w:rPr>
              <w:sz w:val="22"/>
              <w:vertAlign w:val="superscript"/>
            </w:rPr>
          </w:pPr>
          <w:r w:rsidRPr="0029799C">
            <w:t>Adı - SOYADI / Ticaret unvanı</w:t>
          </w:r>
        </w:p>
      </w:tc>
    </w:tr>
    <w:tr w:rsidR="0098170B" w:rsidRPr="0029799C" w:rsidTr="00873490">
      <w:trPr>
        <w:trHeight w:val="506"/>
        <w:jc w:val="right"/>
      </w:trPr>
      <w:tc>
        <w:tcPr>
          <w:tcW w:w="3489" w:type="dxa"/>
        </w:tcPr>
        <w:p w:rsidR="0098170B" w:rsidRPr="0029799C" w:rsidRDefault="0098170B" w:rsidP="00873490">
          <w:pPr>
            <w:jc w:val="both"/>
            <w:rPr>
              <w:sz w:val="22"/>
            </w:rPr>
          </w:pPr>
          <w:r w:rsidRPr="0029799C">
            <w:t xml:space="preserve">Kaşe ve İmza </w:t>
          </w:r>
        </w:p>
      </w:tc>
    </w:tr>
  </w:tbl>
  <w:p w:rsidR="008B2475" w:rsidRDefault="008B2475" w:rsidP="008B2475">
    <w:pPr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Not:1- Teklif </w:t>
    </w:r>
    <w:r>
      <w:rPr>
        <w:color w:val="000000"/>
        <w:sz w:val="18"/>
        <w:szCs w:val="18"/>
        <w:u w:val="single"/>
      </w:rPr>
      <w:t>KDV hariç</w:t>
    </w:r>
    <w:r>
      <w:rPr>
        <w:color w:val="000000"/>
        <w:sz w:val="18"/>
        <w:szCs w:val="18"/>
      </w:rPr>
      <w:t xml:space="preserve"> olarak bildirilecektir.</w:t>
    </w:r>
  </w:p>
  <w:p w:rsidR="008B2475" w:rsidRDefault="008B2475" w:rsidP="008B2475">
    <w:pP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2- Ödeme tüm malın/malların tesliminden / kontrolünden sonra yapılacaktır.   </w:t>
    </w:r>
  </w:p>
  <w:p w:rsidR="008B2475" w:rsidRDefault="008B2475" w:rsidP="008B2475">
    <w:pP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3- Teklifin geçerlilik tarihi idareye teslim tarihinden itibaren 10 gün olmalıdır.</w:t>
    </w:r>
  </w:p>
  <w:p w:rsidR="0047413B" w:rsidRDefault="008B2475" w:rsidP="008B2475">
    <w:pP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4-İhaleden önce idareye numuneler teslim edilecektir.</w:t>
    </w:r>
  </w:p>
  <w:p w:rsidR="0047413B" w:rsidRDefault="0047413B" w:rsidP="008B2475">
    <w:pPr>
      <w:rPr>
        <w:color w:val="000000"/>
        <w:sz w:val="18"/>
        <w:szCs w:val="18"/>
      </w:rPr>
    </w:pPr>
    <w:r>
      <w:rPr>
        <w:color w:val="000000"/>
        <w:sz w:val="18"/>
        <w:szCs w:val="18"/>
      </w:rPr>
      <w:t>İhale 06.10.2025 saat 14.00 da bitecektir. Butarihten sonraki teklifler değerlendirilmeyecektir.</w:t>
    </w:r>
  </w:p>
  <w:p w:rsidR="008B2475" w:rsidRDefault="0047413B" w:rsidP="008B2475">
    <w:pPr>
      <w:rPr>
        <w:color w:val="000000"/>
        <w:sz w:val="18"/>
        <w:szCs w:val="18"/>
      </w:rPr>
    </w:pPr>
    <w:r>
      <w:rPr>
        <w:color w:val="000000"/>
        <w:sz w:val="18"/>
        <w:szCs w:val="18"/>
      </w:rPr>
      <w:t>Sonuç 07.10</w:t>
    </w:r>
    <w:r w:rsidR="001005C1">
      <w:rPr>
        <w:color w:val="000000"/>
        <w:sz w:val="18"/>
        <w:szCs w:val="18"/>
      </w:rPr>
      <w:t>.2025 tarihi mesai bitimine kadar açıklanacak ve kazanan firma bilgilendirilecektir.</w:t>
    </w:r>
  </w:p>
  <w:p w:rsidR="008B2475" w:rsidRDefault="008B2475" w:rsidP="008B2475">
    <w:pP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</w:t>
    </w:r>
    <w:r w:rsidRPr="00DD3A21">
      <w:rPr>
        <w:b/>
        <w:color w:val="000000"/>
        <w:sz w:val="22"/>
        <w:szCs w:val="22"/>
      </w:rPr>
      <w:t>5-Teklif mektupları sadece kapalı zarfta okula teslim edilecektir. Elektronik mail ve posta yolu teklif kabul edilmeyecektir</w:t>
    </w:r>
    <w:r>
      <w:rPr>
        <w:color w:val="000000"/>
        <w:sz w:val="18"/>
        <w:szCs w:val="18"/>
      </w:rPr>
      <w:t>.</w:t>
    </w:r>
  </w:p>
  <w:p w:rsidR="0098170B" w:rsidRDefault="0098170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E0C" w:rsidRDefault="00CD7E0C" w:rsidP="00EE3768">
      <w:r>
        <w:separator/>
      </w:r>
    </w:p>
  </w:footnote>
  <w:footnote w:type="continuationSeparator" w:id="1">
    <w:p w:rsidR="00CD7E0C" w:rsidRDefault="00CD7E0C" w:rsidP="00EE3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D8" w:rsidRDefault="00943CDE" w:rsidP="00336BD8">
    <w:pPr>
      <w:rPr>
        <w:b/>
        <w:bCs/>
        <w:color w:val="000000"/>
      </w:rPr>
    </w:pPr>
    <w:r>
      <w:rPr>
        <w:b/>
        <w:bCs/>
        <w:color w:val="000000"/>
      </w:rPr>
      <w:t xml:space="preserve"> </w:t>
    </w:r>
  </w:p>
  <w:p w:rsidR="00743E51" w:rsidRDefault="00943CDE" w:rsidP="00743E51">
    <w:pPr>
      <w:pStyle w:val="Balk11"/>
      <w:spacing w:before="68"/>
      <w:ind w:right="1134"/>
      <w:rPr>
        <w:u w:val="none"/>
      </w:rPr>
    </w:pPr>
    <w:r>
      <w:rPr>
        <w:u w:val="none"/>
      </w:rPr>
      <w:t xml:space="preserve">                                                                  </w:t>
    </w:r>
    <w:r w:rsidR="00CA61D8">
      <w:rPr>
        <w:u w:val="none"/>
      </w:rPr>
      <w:t>T.C.</w:t>
    </w:r>
  </w:p>
  <w:p w:rsidR="00CA61D8" w:rsidRPr="00743E51" w:rsidRDefault="00743E51" w:rsidP="00743E51">
    <w:pPr>
      <w:pStyle w:val="Balk11"/>
      <w:spacing w:before="68"/>
      <w:ind w:right="1134"/>
      <w:rPr>
        <w:u w:val="none"/>
      </w:rPr>
    </w:pPr>
    <w:r>
      <w:rPr>
        <w:u w:val="none"/>
      </w:rPr>
      <w:t xml:space="preserve">                                           BAĞLAR  </w:t>
    </w:r>
    <w:r w:rsidR="00CA61D8">
      <w:t>KAYMAKAMLIĞI</w:t>
    </w:r>
  </w:p>
  <w:p w:rsidR="00CA61D8" w:rsidRDefault="00743E51" w:rsidP="00CA61D8">
    <w:pPr>
      <w:spacing w:before="1"/>
      <w:ind w:left="1134" w:right="1134"/>
      <w:jc w:val="center"/>
      <w:rPr>
        <w:b/>
      </w:rPr>
    </w:pPr>
    <w:r>
      <w:rPr>
        <w:b/>
      </w:rPr>
      <w:t>Kırkkoyun Köyü Karacadağ Ortaokulu</w:t>
    </w:r>
  </w:p>
  <w:p w:rsidR="00CA61D8" w:rsidRDefault="00CA61D8" w:rsidP="00CA61D8">
    <w:pPr>
      <w:spacing w:before="1"/>
      <w:ind w:left="1134" w:right="1134"/>
      <w:jc w:val="center"/>
      <w:rPr>
        <w:b/>
      </w:rPr>
    </w:pPr>
  </w:p>
  <w:p w:rsidR="00CA61D8" w:rsidRDefault="00743E51" w:rsidP="00CA61D8">
    <w:pPr>
      <w:spacing w:before="1"/>
      <w:ind w:right="1134"/>
      <w:rPr>
        <w:b/>
        <w:sz w:val="20"/>
        <w:lang w:eastAsia="en-US"/>
      </w:rPr>
    </w:pPr>
    <w:r>
      <w:rPr>
        <w:b/>
        <w:sz w:val="20"/>
      </w:rPr>
      <w:t xml:space="preserve">Kırkkoyun Köyü Karacadağ Ortaokulu </w:t>
    </w:r>
    <w:r w:rsidR="00CA61D8">
      <w:rPr>
        <w:b/>
        <w:sz w:val="20"/>
      </w:rPr>
      <w:t xml:space="preserve">Müdürlüğünün ihtiyacında kullanılmak üzere 4734 sayılı Kamu İhale Kanunun 22/d Maddesi gereğince </w:t>
    </w:r>
    <w:r w:rsidR="004D0E73">
      <w:rPr>
        <w:b/>
        <w:sz w:val="20"/>
      </w:rPr>
      <w:t>aşağı</w:t>
    </w:r>
    <w:r w:rsidR="00B601E5">
      <w:rPr>
        <w:b/>
        <w:sz w:val="20"/>
      </w:rPr>
      <w:t>da özellikleri belirtilen 8</w:t>
    </w:r>
    <w:r w:rsidR="00B4301C">
      <w:rPr>
        <w:b/>
        <w:sz w:val="20"/>
      </w:rPr>
      <w:t xml:space="preserve"> Kalem</w:t>
    </w:r>
    <w:r w:rsidR="00CA61D8">
      <w:rPr>
        <w:b/>
        <w:sz w:val="20"/>
      </w:rPr>
      <w:t xml:space="preserve"> </w:t>
    </w:r>
    <w:r w:rsidR="0098170B">
      <w:rPr>
        <w:b/>
        <w:sz w:val="20"/>
      </w:rPr>
      <w:t>Temizlik</w:t>
    </w:r>
    <w:r w:rsidR="00CA61D8">
      <w:rPr>
        <w:b/>
        <w:sz w:val="20"/>
      </w:rPr>
      <w:t xml:space="preserve"> ürün ve ekipmanlarının Doğrudan Temin yoluyla alımı düşünülmektedir.</w:t>
    </w:r>
  </w:p>
  <w:p w:rsidR="00CA61D8" w:rsidRDefault="00CA61D8" w:rsidP="00CA61D8">
    <w:pPr>
      <w:pStyle w:val="GvdeMetni"/>
      <w:spacing w:before="1"/>
      <w:ind w:left="1536" w:right="1134" w:firstLine="306"/>
      <w:rPr>
        <w:b/>
        <w:sz w:val="20"/>
        <w:szCs w:val="20"/>
      </w:rPr>
    </w:pPr>
  </w:p>
  <w:p w:rsidR="001D3C41" w:rsidRPr="008B2475" w:rsidRDefault="00CA61D8" w:rsidP="008B2475">
    <w:pPr>
      <w:pStyle w:val="GvdeMetni"/>
      <w:spacing w:before="1"/>
      <w:ind w:left="1536" w:right="1134" w:firstLine="306"/>
      <w:rPr>
        <w:b/>
        <w:sz w:val="20"/>
        <w:szCs w:val="20"/>
      </w:rPr>
    </w:pPr>
    <w:r>
      <w:rPr>
        <w:b/>
        <w:sz w:val="20"/>
        <w:szCs w:val="20"/>
      </w:rPr>
      <w:t>Söz konusu iş ile ilgili KDV hariç birim fiyat vermenizi rica ederiz.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768"/>
    <w:rsid w:val="000173AC"/>
    <w:rsid w:val="0004169D"/>
    <w:rsid w:val="0006147B"/>
    <w:rsid w:val="00061D34"/>
    <w:rsid w:val="00064662"/>
    <w:rsid w:val="00065973"/>
    <w:rsid w:val="00065DAE"/>
    <w:rsid w:val="00076AF8"/>
    <w:rsid w:val="000938DF"/>
    <w:rsid w:val="00094707"/>
    <w:rsid w:val="00095ADB"/>
    <w:rsid w:val="00096D66"/>
    <w:rsid w:val="000A7B37"/>
    <w:rsid w:val="000B67D3"/>
    <w:rsid w:val="000C1888"/>
    <w:rsid w:val="000C38DF"/>
    <w:rsid w:val="000D0F3D"/>
    <w:rsid w:val="000F0A4C"/>
    <w:rsid w:val="000F10A7"/>
    <w:rsid w:val="001005C1"/>
    <w:rsid w:val="00116705"/>
    <w:rsid w:val="001204D3"/>
    <w:rsid w:val="00120A41"/>
    <w:rsid w:val="0012609F"/>
    <w:rsid w:val="00131AD7"/>
    <w:rsid w:val="00145F72"/>
    <w:rsid w:val="00154DB0"/>
    <w:rsid w:val="00155D7D"/>
    <w:rsid w:val="00156BA8"/>
    <w:rsid w:val="001719D4"/>
    <w:rsid w:val="001737CE"/>
    <w:rsid w:val="001802EF"/>
    <w:rsid w:val="0019418A"/>
    <w:rsid w:val="00194A1F"/>
    <w:rsid w:val="00195C63"/>
    <w:rsid w:val="001A3A69"/>
    <w:rsid w:val="001A7446"/>
    <w:rsid w:val="001B2777"/>
    <w:rsid w:val="001D3C41"/>
    <w:rsid w:val="001D48C0"/>
    <w:rsid w:val="001F1201"/>
    <w:rsid w:val="00202D95"/>
    <w:rsid w:val="0020698C"/>
    <w:rsid w:val="00211881"/>
    <w:rsid w:val="00214905"/>
    <w:rsid w:val="002273BF"/>
    <w:rsid w:val="002502F9"/>
    <w:rsid w:val="00250E84"/>
    <w:rsid w:val="00260231"/>
    <w:rsid w:val="00286FC3"/>
    <w:rsid w:val="00292718"/>
    <w:rsid w:val="002966DD"/>
    <w:rsid w:val="002A60B6"/>
    <w:rsid w:val="002B1F89"/>
    <w:rsid w:val="002C05C6"/>
    <w:rsid w:val="002C28A9"/>
    <w:rsid w:val="002C569E"/>
    <w:rsid w:val="002D2863"/>
    <w:rsid w:val="0030135D"/>
    <w:rsid w:val="003145E0"/>
    <w:rsid w:val="00334A5B"/>
    <w:rsid w:val="00336BD8"/>
    <w:rsid w:val="00337C8E"/>
    <w:rsid w:val="003428A0"/>
    <w:rsid w:val="003478E1"/>
    <w:rsid w:val="003706DC"/>
    <w:rsid w:val="00371F23"/>
    <w:rsid w:val="00372AD3"/>
    <w:rsid w:val="003757B6"/>
    <w:rsid w:val="003757B7"/>
    <w:rsid w:val="003843EE"/>
    <w:rsid w:val="003A1AD6"/>
    <w:rsid w:val="003B4EA9"/>
    <w:rsid w:val="003B6CE5"/>
    <w:rsid w:val="003C1C70"/>
    <w:rsid w:val="003C31CD"/>
    <w:rsid w:val="003E09E6"/>
    <w:rsid w:val="003E2267"/>
    <w:rsid w:val="003E6FDA"/>
    <w:rsid w:val="003F17C4"/>
    <w:rsid w:val="0041060B"/>
    <w:rsid w:val="00414A29"/>
    <w:rsid w:val="004241F0"/>
    <w:rsid w:val="00443091"/>
    <w:rsid w:val="00443D97"/>
    <w:rsid w:val="00445D9B"/>
    <w:rsid w:val="00472A73"/>
    <w:rsid w:val="0047413B"/>
    <w:rsid w:val="004836A5"/>
    <w:rsid w:val="00491A46"/>
    <w:rsid w:val="004B0AC5"/>
    <w:rsid w:val="004B6521"/>
    <w:rsid w:val="004D05BD"/>
    <w:rsid w:val="004D0E73"/>
    <w:rsid w:val="004D2719"/>
    <w:rsid w:val="004D5819"/>
    <w:rsid w:val="004E1185"/>
    <w:rsid w:val="004E3F40"/>
    <w:rsid w:val="004F02A3"/>
    <w:rsid w:val="00500E28"/>
    <w:rsid w:val="00530290"/>
    <w:rsid w:val="00560E76"/>
    <w:rsid w:val="00565F80"/>
    <w:rsid w:val="00573122"/>
    <w:rsid w:val="00576AFD"/>
    <w:rsid w:val="005818FC"/>
    <w:rsid w:val="005820FA"/>
    <w:rsid w:val="00583717"/>
    <w:rsid w:val="00583BE4"/>
    <w:rsid w:val="00593EFD"/>
    <w:rsid w:val="005B5FF1"/>
    <w:rsid w:val="005C37E6"/>
    <w:rsid w:val="005C44F5"/>
    <w:rsid w:val="005C7296"/>
    <w:rsid w:val="005D7FA3"/>
    <w:rsid w:val="005F4C7C"/>
    <w:rsid w:val="00617D6E"/>
    <w:rsid w:val="00623579"/>
    <w:rsid w:val="0062386C"/>
    <w:rsid w:val="00627652"/>
    <w:rsid w:val="0063316F"/>
    <w:rsid w:val="00655E0F"/>
    <w:rsid w:val="00662FFB"/>
    <w:rsid w:val="0066603A"/>
    <w:rsid w:val="00674185"/>
    <w:rsid w:val="00674AFD"/>
    <w:rsid w:val="0067519B"/>
    <w:rsid w:val="00687A76"/>
    <w:rsid w:val="006974EA"/>
    <w:rsid w:val="006B2F43"/>
    <w:rsid w:val="006B39A7"/>
    <w:rsid w:val="006B4BBE"/>
    <w:rsid w:val="006B54B0"/>
    <w:rsid w:val="006B76FE"/>
    <w:rsid w:val="006B7AF2"/>
    <w:rsid w:val="006C46E0"/>
    <w:rsid w:val="006C471B"/>
    <w:rsid w:val="006C5315"/>
    <w:rsid w:val="006C5CF4"/>
    <w:rsid w:val="00702A7C"/>
    <w:rsid w:val="00707F61"/>
    <w:rsid w:val="00717ADF"/>
    <w:rsid w:val="007202FB"/>
    <w:rsid w:val="007249EB"/>
    <w:rsid w:val="0072553D"/>
    <w:rsid w:val="00737C6B"/>
    <w:rsid w:val="00743E51"/>
    <w:rsid w:val="00755379"/>
    <w:rsid w:val="00755E13"/>
    <w:rsid w:val="00763486"/>
    <w:rsid w:val="00773C5D"/>
    <w:rsid w:val="00775326"/>
    <w:rsid w:val="007C46EA"/>
    <w:rsid w:val="007C756D"/>
    <w:rsid w:val="007C7FE1"/>
    <w:rsid w:val="007E06F6"/>
    <w:rsid w:val="007E08D1"/>
    <w:rsid w:val="007F0280"/>
    <w:rsid w:val="007F0C8B"/>
    <w:rsid w:val="007F2D7F"/>
    <w:rsid w:val="007F3DD2"/>
    <w:rsid w:val="007F6A47"/>
    <w:rsid w:val="008051EF"/>
    <w:rsid w:val="00810048"/>
    <w:rsid w:val="00823C6D"/>
    <w:rsid w:val="00835722"/>
    <w:rsid w:val="00842869"/>
    <w:rsid w:val="008600DF"/>
    <w:rsid w:val="00867182"/>
    <w:rsid w:val="0087227F"/>
    <w:rsid w:val="00874864"/>
    <w:rsid w:val="008750CA"/>
    <w:rsid w:val="00891012"/>
    <w:rsid w:val="008935F4"/>
    <w:rsid w:val="008A4CD6"/>
    <w:rsid w:val="008B2007"/>
    <w:rsid w:val="008B2475"/>
    <w:rsid w:val="008B7373"/>
    <w:rsid w:val="008C140C"/>
    <w:rsid w:val="008E23ED"/>
    <w:rsid w:val="008F0743"/>
    <w:rsid w:val="008F1393"/>
    <w:rsid w:val="008F1635"/>
    <w:rsid w:val="008F2DA7"/>
    <w:rsid w:val="00900247"/>
    <w:rsid w:val="0090070C"/>
    <w:rsid w:val="009031AA"/>
    <w:rsid w:val="00906290"/>
    <w:rsid w:val="0091308A"/>
    <w:rsid w:val="00943364"/>
    <w:rsid w:val="00943CDE"/>
    <w:rsid w:val="0095453E"/>
    <w:rsid w:val="00964073"/>
    <w:rsid w:val="00970B2D"/>
    <w:rsid w:val="00973EA5"/>
    <w:rsid w:val="0098170B"/>
    <w:rsid w:val="0099212C"/>
    <w:rsid w:val="00993329"/>
    <w:rsid w:val="009A0C54"/>
    <w:rsid w:val="009A443F"/>
    <w:rsid w:val="009C5262"/>
    <w:rsid w:val="009D0AD1"/>
    <w:rsid w:val="009E1A15"/>
    <w:rsid w:val="009E4205"/>
    <w:rsid w:val="00A02EA5"/>
    <w:rsid w:val="00A03939"/>
    <w:rsid w:val="00A22EFC"/>
    <w:rsid w:val="00A25B5D"/>
    <w:rsid w:val="00A35B3E"/>
    <w:rsid w:val="00A374FF"/>
    <w:rsid w:val="00A61E49"/>
    <w:rsid w:val="00A64840"/>
    <w:rsid w:val="00A658AE"/>
    <w:rsid w:val="00A83A95"/>
    <w:rsid w:val="00A92441"/>
    <w:rsid w:val="00A92AEF"/>
    <w:rsid w:val="00A94AB0"/>
    <w:rsid w:val="00A96A48"/>
    <w:rsid w:val="00AB12AA"/>
    <w:rsid w:val="00AB18B0"/>
    <w:rsid w:val="00AB438A"/>
    <w:rsid w:val="00AD3C82"/>
    <w:rsid w:val="00AE59FF"/>
    <w:rsid w:val="00AF0BFF"/>
    <w:rsid w:val="00AF253C"/>
    <w:rsid w:val="00AF6A1B"/>
    <w:rsid w:val="00B001D4"/>
    <w:rsid w:val="00B013CD"/>
    <w:rsid w:val="00B03E8F"/>
    <w:rsid w:val="00B07437"/>
    <w:rsid w:val="00B13406"/>
    <w:rsid w:val="00B22254"/>
    <w:rsid w:val="00B31E8F"/>
    <w:rsid w:val="00B37345"/>
    <w:rsid w:val="00B42C6A"/>
    <w:rsid w:val="00B4301C"/>
    <w:rsid w:val="00B601E5"/>
    <w:rsid w:val="00B66BA0"/>
    <w:rsid w:val="00B7264B"/>
    <w:rsid w:val="00B954DA"/>
    <w:rsid w:val="00BA5331"/>
    <w:rsid w:val="00BA5900"/>
    <w:rsid w:val="00BA5E7C"/>
    <w:rsid w:val="00BC07AE"/>
    <w:rsid w:val="00BC4195"/>
    <w:rsid w:val="00BC4351"/>
    <w:rsid w:val="00BC7824"/>
    <w:rsid w:val="00BD2CD1"/>
    <w:rsid w:val="00BD6D97"/>
    <w:rsid w:val="00BE1581"/>
    <w:rsid w:val="00BE3CD3"/>
    <w:rsid w:val="00C00E50"/>
    <w:rsid w:val="00C064EA"/>
    <w:rsid w:val="00C11D98"/>
    <w:rsid w:val="00C12D91"/>
    <w:rsid w:val="00C22859"/>
    <w:rsid w:val="00C2531A"/>
    <w:rsid w:val="00C547D2"/>
    <w:rsid w:val="00C62DFC"/>
    <w:rsid w:val="00C65487"/>
    <w:rsid w:val="00C75949"/>
    <w:rsid w:val="00C8456A"/>
    <w:rsid w:val="00C86A80"/>
    <w:rsid w:val="00CA61D8"/>
    <w:rsid w:val="00CA72B4"/>
    <w:rsid w:val="00CB1486"/>
    <w:rsid w:val="00CC287B"/>
    <w:rsid w:val="00CC4F5B"/>
    <w:rsid w:val="00CC5BBB"/>
    <w:rsid w:val="00CD563B"/>
    <w:rsid w:val="00CD7E0C"/>
    <w:rsid w:val="00CE6A34"/>
    <w:rsid w:val="00CF261D"/>
    <w:rsid w:val="00CF33BA"/>
    <w:rsid w:val="00CF4729"/>
    <w:rsid w:val="00CF50DD"/>
    <w:rsid w:val="00CF5DCB"/>
    <w:rsid w:val="00D04C3D"/>
    <w:rsid w:val="00D1392F"/>
    <w:rsid w:val="00D1472D"/>
    <w:rsid w:val="00D246C1"/>
    <w:rsid w:val="00D265CB"/>
    <w:rsid w:val="00D317B1"/>
    <w:rsid w:val="00D33A22"/>
    <w:rsid w:val="00D45AC9"/>
    <w:rsid w:val="00D535E4"/>
    <w:rsid w:val="00D54441"/>
    <w:rsid w:val="00D5456A"/>
    <w:rsid w:val="00D62447"/>
    <w:rsid w:val="00D67FDF"/>
    <w:rsid w:val="00D732A0"/>
    <w:rsid w:val="00D73FAB"/>
    <w:rsid w:val="00D77E89"/>
    <w:rsid w:val="00D81C62"/>
    <w:rsid w:val="00D82E09"/>
    <w:rsid w:val="00D85073"/>
    <w:rsid w:val="00D86BB9"/>
    <w:rsid w:val="00D90743"/>
    <w:rsid w:val="00D90AC3"/>
    <w:rsid w:val="00D9212D"/>
    <w:rsid w:val="00D94571"/>
    <w:rsid w:val="00DA4EA4"/>
    <w:rsid w:val="00DB0556"/>
    <w:rsid w:val="00DB247D"/>
    <w:rsid w:val="00DB38E7"/>
    <w:rsid w:val="00DB6576"/>
    <w:rsid w:val="00DD3A21"/>
    <w:rsid w:val="00DE3B91"/>
    <w:rsid w:val="00E07E33"/>
    <w:rsid w:val="00E1004C"/>
    <w:rsid w:val="00E30B5D"/>
    <w:rsid w:val="00E44C4D"/>
    <w:rsid w:val="00E472DE"/>
    <w:rsid w:val="00E5294D"/>
    <w:rsid w:val="00E52C33"/>
    <w:rsid w:val="00E67E50"/>
    <w:rsid w:val="00E73D38"/>
    <w:rsid w:val="00E85EB2"/>
    <w:rsid w:val="00E96875"/>
    <w:rsid w:val="00EB3034"/>
    <w:rsid w:val="00EE3768"/>
    <w:rsid w:val="00EE4E3D"/>
    <w:rsid w:val="00EE71D1"/>
    <w:rsid w:val="00F01624"/>
    <w:rsid w:val="00F01B59"/>
    <w:rsid w:val="00F04AD7"/>
    <w:rsid w:val="00F06299"/>
    <w:rsid w:val="00F1493D"/>
    <w:rsid w:val="00F2643D"/>
    <w:rsid w:val="00F332C4"/>
    <w:rsid w:val="00F348FB"/>
    <w:rsid w:val="00F37235"/>
    <w:rsid w:val="00F65D48"/>
    <w:rsid w:val="00F707F4"/>
    <w:rsid w:val="00F70ACE"/>
    <w:rsid w:val="00F81B84"/>
    <w:rsid w:val="00F841B3"/>
    <w:rsid w:val="00F868A2"/>
    <w:rsid w:val="00F90964"/>
    <w:rsid w:val="00F9648D"/>
    <w:rsid w:val="00FA7688"/>
    <w:rsid w:val="00FB3141"/>
    <w:rsid w:val="00FC5ED1"/>
    <w:rsid w:val="00FD1A56"/>
    <w:rsid w:val="00FD67F9"/>
    <w:rsid w:val="00FE2F8D"/>
    <w:rsid w:val="00FE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AD3C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semiHidden/>
    <w:rsid w:val="00AD3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064662"/>
    <w:pPr>
      <w:widowControl w:val="0"/>
      <w:overflowPunct/>
      <w:adjustRightInd/>
      <w:textAlignment w:val="auto"/>
    </w:pPr>
    <w:rPr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4662"/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Balk11">
    <w:name w:val="Başlık 11"/>
    <w:basedOn w:val="Normal"/>
    <w:uiPriority w:val="1"/>
    <w:qFormat/>
    <w:rsid w:val="00064662"/>
    <w:pPr>
      <w:widowControl w:val="0"/>
      <w:overflowPunct/>
      <w:adjustRightInd/>
      <w:ind w:left="480"/>
      <w:textAlignment w:val="auto"/>
      <w:outlineLvl w:val="1"/>
    </w:pPr>
    <w:rPr>
      <w:b/>
      <w:bCs/>
      <w:szCs w:val="24"/>
      <w:u w:val="single"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AD3C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semiHidden/>
    <w:rsid w:val="00AD3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064662"/>
    <w:pPr>
      <w:widowControl w:val="0"/>
      <w:overflowPunct/>
      <w:adjustRightInd/>
      <w:textAlignment w:val="auto"/>
    </w:pPr>
    <w:rPr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064662"/>
    <w:rPr>
      <w:rFonts w:ascii="Times New Roman" w:eastAsia="Times New Roman" w:hAnsi="Times New Roman" w:cs="Times New Roman"/>
      <w:sz w:val="24"/>
      <w:szCs w:val="24"/>
      <w:lang w:val="tr-TR"/>
    </w:rPr>
  </w:style>
  <w:style w:type="paragraph" w:customStyle="1" w:styleId="Balk11">
    <w:name w:val="Başlık 11"/>
    <w:basedOn w:val="Normal"/>
    <w:uiPriority w:val="1"/>
    <w:qFormat/>
    <w:rsid w:val="00064662"/>
    <w:pPr>
      <w:widowControl w:val="0"/>
      <w:overflowPunct/>
      <w:adjustRightInd/>
      <w:ind w:left="480"/>
      <w:textAlignment w:val="auto"/>
      <w:outlineLvl w:val="1"/>
    </w:pPr>
    <w:rPr>
      <w:b/>
      <w:bCs/>
      <w:szCs w:val="24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WAYSİM YAZILIM</cp:lastModifiedBy>
  <cp:revision>123</cp:revision>
  <cp:lastPrinted>2025-09-23T06:22:00Z</cp:lastPrinted>
  <dcterms:created xsi:type="dcterms:W3CDTF">2023-05-05T09:54:00Z</dcterms:created>
  <dcterms:modified xsi:type="dcterms:W3CDTF">2025-09-29T14:19:00Z</dcterms:modified>
</cp:coreProperties>
</file>